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91C2" w14:textId="77777777" w:rsidR="003959F5" w:rsidRPr="003959F5" w:rsidRDefault="003959F5" w:rsidP="00045347">
      <w:pPr>
        <w:spacing w:after="0"/>
        <w:jc w:val="center"/>
        <w:rPr>
          <w:rFonts w:ascii="Arial" w:hAnsi="Arial" w:cs="Arial"/>
          <w:b/>
        </w:rPr>
      </w:pPr>
      <w:r w:rsidRPr="003959F5">
        <w:rPr>
          <w:rFonts w:ascii="Arial" w:hAnsi="Arial" w:cs="Arial"/>
          <w:b/>
        </w:rPr>
        <w:t>Application Form: Disabilities Fund 2025</w:t>
      </w:r>
    </w:p>
    <w:p w14:paraId="3D4C15AC" w14:textId="48E7E798" w:rsidR="00D00D78" w:rsidRPr="003959F5" w:rsidRDefault="007D13C2" w:rsidP="00045347">
      <w:pPr>
        <w:spacing w:after="0"/>
        <w:jc w:val="center"/>
        <w:rPr>
          <w:rFonts w:ascii="Arial" w:hAnsi="Arial" w:cs="Arial"/>
          <w:b/>
        </w:rPr>
      </w:pPr>
      <w:r w:rsidRPr="003959F5">
        <w:rPr>
          <w:rFonts w:ascii="Arial" w:hAnsi="Arial" w:cs="Arial"/>
          <w:b/>
        </w:rPr>
        <w:t>General Operating Support – Mini Application Form</w:t>
      </w:r>
    </w:p>
    <w:p w14:paraId="2AC5C2D6" w14:textId="77777777" w:rsidR="00045347" w:rsidRPr="003959F5" w:rsidRDefault="00045347" w:rsidP="00045347">
      <w:pPr>
        <w:spacing w:after="0"/>
        <w:rPr>
          <w:rFonts w:ascii="Arial" w:hAnsi="Arial" w:cs="Arial"/>
        </w:rPr>
      </w:pPr>
    </w:p>
    <w:p w14:paraId="7FD04B6D" w14:textId="4405E837" w:rsidR="007D13C2" w:rsidRPr="003959F5" w:rsidRDefault="007D13C2" w:rsidP="00045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 xml:space="preserve">Application Summary </w:t>
      </w:r>
    </w:p>
    <w:p w14:paraId="689FF418" w14:textId="77777777" w:rsidR="00045347" w:rsidRPr="003959F5" w:rsidRDefault="00045347" w:rsidP="00045347">
      <w:pPr>
        <w:spacing w:after="0"/>
        <w:rPr>
          <w:rFonts w:ascii="Arial" w:hAnsi="Arial" w:cs="Arial"/>
        </w:rPr>
      </w:pPr>
    </w:p>
    <w:p w14:paraId="5B6428B0" w14:textId="1B7AF4E1" w:rsidR="007D13C2" w:rsidRPr="003959F5" w:rsidRDefault="007D13C2" w:rsidP="00045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>Grant Request Amount</w:t>
      </w:r>
    </w:p>
    <w:p w14:paraId="5A52EFB1" w14:textId="77777777" w:rsidR="00045347" w:rsidRPr="003959F5" w:rsidRDefault="00045347" w:rsidP="00045347">
      <w:pPr>
        <w:spacing w:after="0"/>
        <w:rPr>
          <w:rFonts w:ascii="Arial" w:hAnsi="Arial" w:cs="Arial"/>
        </w:rPr>
      </w:pPr>
    </w:p>
    <w:p w14:paraId="4789D9BE" w14:textId="2011EE38" w:rsidR="007D13C2" w:rsidRPr="003959F5" w:rsidRDefault="007D13C2" w:rsidP="00045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>Please select the grant term</w:t>
      </w:r>
      <w:r w:rsidR="00D858FB" w:rsidRPr="003959F5">
        <w:rPr>
          <w:rFonts w:ascii="Arial" w:hAnsi="Arial" w:cs="Arial"/>
        </w:rPr>
        <w:t>: 12 months</w:t>
      </w:r>
    </w:p>
    <w:p w14:paraId="0E731AC1" w14:textId="77777777" w:rsidR="00045347" w:rsidRPr="003959F5" w:rsidRDefault="00045347" w:rsidP="00045347">
      <w:pPr>
        <w:spacing w:after="0"/>
        <w:rPr>
          <w:rFonts w:ascii="Arial" w:hAnsi="Arial" w:cs="Arial"/>
        </w:rPr>
      </w:pPr>
    </w:p>
    <w:p w14:paraId="70D61196" w14:textId="5891A08A" w:rsidR="007D13C2" w:rsidRPr="003959F5" w:rsidRDefault="007D13C2" w:rsidP="00045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>How does your organization meet the needs and opportunities defined in the RFP or as discussed with your program contact?</w:t>
      </w:r>
    </w:p>
    <w:p w14:paraId="5F6D9F87" w14:textId="77777777" w:rsidR="007D13C2" w:rsidRPr="003959F5" w:rsidRDefault="007D13C2" w:rsidP="00045347">
      <w:pPr>
        <w:spacing w:after="0"/>
        <w:rPr>
          <w:rFonts w:ascii="Arial" w:hAnsi="Arial" w:cs="Arial"/>
        </w:rPr>
      </w:pPr>
    </w:p>
    <w:p w14:paraId="72D39367" w14:textId="43F00930" w:rsidR="0005780F" w:rsidRPr="003959F5" w:rsidRDefault="00552FF4" w:rsidP="00AD4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 xml:space="preserve">Please share your organization’s understanding of, commitment to, and/or implementation of </w:t>
      </w:r>
      <w:r w:rsidR="009A26BE">
        <w:rPr>
          <w:rFonts w:ascii="Arial" w:hAnsi="Arial" w:cs="Arial"/>
        </w:rPr>
        <w:t>disability justice.</w:t>
      </w:r>
    </w:p>
    <w:p w14:paraId="42BC99E7" w14:textId="77777777" w:rsidR="00645FE5" w:rsidRPr="003959F5" w:rsidRDefault="00645FE5" w:rsidP="00AD4347">
      <w:pPr>
        <w:spacing w:after="0"/>
        <w:rPr>
          <w:rFonts w:ascii="Arial" w:hAnsi="Arial" w:cs="Arial"/>
        </w:rPr>
      </w:pPr>
    </w:p>
    <w:p w14:paraId="4EDC5A03" w14:textId="6A9D5D50" w:rsidR="00645FE5" w:rsidRPr="003959F5" w:rsidRDefault="00645FE5" w:rsidP="00AD4347">
      <w:pPr>
        <w:spacing w:after="0"/>
        <w:rPr>
          <w:rFonts w:ascii="Arial" w:hAnsi="Arial" w:cs="Arial"/>
        </w:rPr>
      </w:pPr>
      <w:r w:rsidRPr="003959F5">
        <w:rPr>
          <w:rFonts w:ascii="Arial" w:hAnsi="Arial" w:cs="Arial"/>
        </w:rPr>
        <w:t>If your organization engages in any collaborations or partnerships, please share the names of your partners and the nature of your collaboration.</w:t>
      </w:r>
    </w:p>
    <w:sectPr w:rsidR="00645FE5" w:rsidRPr="003959F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F374" w14:textId="77777777" w:rsidR="00DB2CC5" w:rsidRDefault="00DB2CC5" w:rsidP="00DB2CC5">
      <w:pPr>
        <w:spacing w:after="0" w:line="240" w:lineRule="auto"/>
      </w:pPr>
      <w:r>
        <w:separator/>
      </w:r>
    </w:p>
  </w:endnote>
  <w:endnote w:type="continuationSeparator" w:id="0">
    <w:p w14:paraId="45C25EF0" w14:textId="77777777" w:rsidR="00DB2CC5" w:rsidRDefault="00DB2CC5" w:rsidP="00D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7E73" w14:textId="77777777" w:rsidR="00DB2CC5" w:rsidRPr="00DB2CC5" w:rsidRDefault="00DB2CC5" w:rsidP="00DB2CC5">
    <w:pPr>
      <w:pStyle w:val="Footer"/>
      <w:jc w:val="right"/>
      <w:rPr>
        <w:i/>
      </w:rPr>
    </w:pPr>
    <w:r w:rsidRPr="00DB2CC5">
      <w:rPr>
        <w:i/>
      </w:rPr>
      <w:t>Updated 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C763" w14:textId="77777777" w:rsidR="00DB2CC5" w:rsidRDefault="00DB2CC5" w:rsidP="00DB2CC5">
      <w:pPr>
        <w:spacing w:after="0" w:line="240" w:lineRule="auto"/>
      </w:pPr>
      <w:r>
        <w:separator/>
      </w:r>
    </w:p>
  </w:footnote>
  <w:footnote w:type="continuationSeparator" w:id="0">
    <w:p w14:paraId="122DF0FE" w14:textId="77777777" w:rsidR="00DB2CC5" w:rsidRDefault="00DB2CC5" w:rsidP="00D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2340" w14:textId="466E1E50" w:rsidR="00DB2CC5" w:rsidRDefault="003959F5" w:rsidP="003959F5">
    <w:pPr>
      <w:pStyle w:val="Header"/>
      <w:jc w:val="center"/>
    </w:pPr>
    <w:r>
      <w:rPr>
        <w:noProof/>
      </w:rPr>
      <w:drawing>
        <wp:inline distT="0" distB="0" distL="0" distR="0" wp14:anchorId="0160CBC0" wp14:editId="2A2BAF31">
          <wp:extent cx="2312670" cy="713740"/>
          <wp:effectExtent l="0" t="0" r="0" b="0"/>
          <wp:docPr id="596213919" name="Picture 1" descr="Disabilities Fund logo - Blue D with a right-facing triangle. Text reads Disabilities Fund The Chicago Community Tru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213919" name="Picture 1" descr="Disabilities Fund logo - Blue D with a right-facing triangle. Text reads Disabilities Fund The Chicago Community Tru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B265E" w14:textId="77777777" w:rsidR="00DB2CC5" w:rsidRDefault="00DB2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C2"/>
    <w:rsid w:val="00045347"/>
    <w:rsid w:val="0005780F"/>
    <w:rsid w:val="001554A7"/>
    <w:rsid w:val="001C2641"/>
    <w:rsid w:val="002074B7"/>
    <w:rsid w:val="002F0A7A"/>
    <w:rsid w:val="003959F5"/>
    <w:rsid w:val="00552FF4"/>
    <w:rsid w:val="005926AE"/>
    <w:rsid w:val="005E577C"/>
    <w:rsid w:val="00645FE5"/>
    <w:rsid w:val="006557C2"/>
    <w:rsid w:val="00760C69"/>
    <w:rsid w:val="007D13C2"/>
    <w:rsid w:val="008875BC"/>
    <w:rsid w:val="008B30F3"/>
    <w:rsid w:val="00944C85"/>
    <w:rsid w:val="009A26BE"/>
    <w:rsid w:val="00A91A50"/>
    <w:rsid w:val="00AD4347"/>
    <w:rsid w:val="00D00D78"/>
    <w:rsid w:val="00D858FB"/>
    <w:rsid w:val="00DB2CC5"/>
    <w:rsid w:val="00DB6C96"/>
    <w:rsid w:val="1F3DB19A"/>
    <w:rsid w:val="3FD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325DE9"/>
  <w15:chartTrackingRefBased/>
  <w15:docId w15:val="{DBDFDE42-8409-4B64-936B-29D7319F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ds-truncate">
    <w:name w:val="slds-truncate"/>
    <w:basedOn w:val="DefaultParagraphFont"/>
    <w:rsid w:val="007D13C2"/>
  </w:style>
  <w:style w:type="character" w:customStyle="1" w:styleId="slds-form-elementlabel">
    <w:name w:val="slds-form-element__label"/>
    <w:basedOn w:val="DefaultParagraphFont"/>
    <w:rsid w:val="007D13C2"/>
  </w:style>
  <w:style w:type="paragraph" w:styleId="Header">
    <w:name w:val="header"/>
    <w:basedOn w:val="Normal"/>
    <w:link w:val="HeaderChar"/>
    <w:uiPriority w:val="99"/>
    <w:unhideWhenUsed/>
    <w:rsid w:val="00DB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C5"/>
  </w:style>
  <w:style w:type="paragraph" w:styleId="Footer">
    <w:name w:val="footer"/>
    <w:basedOn w:val="Normal"/>
    <w:link w:val="FooterChar"/>
    <w:uiPriority w:val="99"/>
    <w:unhideWhenUsed/>
    <w:rsid w:val="00DB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1154EDB48A7409E5A809C84F6888C" ma:contentTypeVersion="18" ma:contentTypeDescription="Create a new document." ma:contentTypeScope="" ma:versionID="b74b1e2fc49b0bff64eae522fc0d6b69">
  <xsd:schema xmlns:xsd="http://www.w3.org/2001/XMLSchema" xmlns:xs="http://www.w3.org/2001/XMLSchema" xmlns:p="http://schemas.microsoft.com/office/2006/metadata/properties" xmlns:ns2="140f1565-6296-4ed8-8872-9d0cdf90eb81" xmlns:ns3="03b9c8b6-cb89-4fa4-8acb-5b880430e10e" targetNamespace="http://schemas.microsoft.com/office/2006/metadata/properties" ma:root="true" ma:fieldsID="51226789edb58f57da81fc1e8ffffea5" ns2:_="" ns3:_="">
    <xsd:import namespace="140f1565-6296-4ed8-8872-9d0cdf90eb81"/>
    <xsd:import namespace="03b9c8b6-cb89-4fa4-8acb-5b880430e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1565-6296-4ed8-8872-9d0cdf90e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310273-3e35-46ee-8ee9-e58bf4053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9c8b6-cb89-4fa4-8acb-5b880430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f7e469-7f95-4e52-af30-30578fdbcf40}" ma:internalName="TaxCatchAll" ma:showField="CatchAllData" ma:web="03b9c8b6-cb89-4fa4-8acb-5b880430e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f1565-6296-4ed8-8872-9d0cdf90eb81">
      <Terms xmlns="http://schemas.microsoft.com/office/infopath/2007/PartnerControls"/>
    </lcf76f155ced4ddcb4097134ff3c332f>
    <TaxCatchAll xmlns="03b9c8b6-cb89-4fa4-8acb-5b880430e10e" xsi:nil="true"/>
  </documentManagement>
</p:properties>
</file>

<file path=customXml/itemProps1.xml><?xml version="1.0" encoding="utf-8"?>
<ds:datastoreItem xmlns:ds="http://schemas.openxmlformats.org/officeDocument/2006/customXml" ds:itemID="{2AF461FA-AD3A-422C-B5B8-ABB43FC0F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f1565-6296-4ed8-8872-9d0cdf90eb81"/>
    <ds:schemaRef ds:uri="03b9c8b6-cb89-4fa4-8acb-5b880430e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38AB3-A910-4EC7-A073-F7352F401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8B0AE-E2F2-4F19-B9D7-B871A2DF9D29}">
  <ds:schemaRefs>
    <ds:schemaRef ds:uri="http://schemas.microsoft.com/office/2006/metadata/properties"/>
    <ds:schemaRef ds:uri="http://schemas.microsoft.com/office/infopath/2007/PartnerControls"/>
    <ds:schemaRef ds:uri="140f1565-6296-4ed8-8872-9d0cdf90eb81"/>
    <ds:schemaRef ds:uri="03b9c8b6-cb89-4fa4-8acb-5b880430e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Shanahan</dc:creator>
  <cp:keywords/>
  <dc:description/>
  <cp:lastModifiedBy>Christine Munteanu</cp:lastModifiedBy>
  <cp:revision>16</cp:revision>
  <dcterms:created xsi:type="dcterms:W3CDTF">2022-10-27T16:40:00Z</dcterms:created>
  <dcterms:modified xsi:type="dcterms:W3CDTF">2025-01-23T22:12:00Z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0x0101006B41154EDB48A7409E5A809C84F6888C</vt:lpwstr>
  </property>
  <property fmtid="{D5CDD505-2E9C-101B-9397-08002B2CF9AE}" pid="3" name="MediaServiceImageTags">
    <vt:lpwstr/>
  </property>
</Properties>
</file>